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ciyvpqwaktlo" w:id="0"/>
      <w:bookmarkEnd w:id="0"/>
      <w:r w:rsidDel="00000000" w:rsidR="00000000" w:rsidRPr="00000000">
        <w:rPr>
          <w:rtl w:val="0"/>
        </w:rPr>
        <w:t xml:space="preserve">Verksamhetsberättelse för perioden 2012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Biljardklubben Kville BC redovisar här med sin verksamhetsberättelse för perioden 2012.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 - Jonas Ekergarn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 - Lisa Kulldorf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Kassör -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Ledamöter - Daniel Kandemalm, Tobias Ljungberg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Suppleanter - Monika Margeta, Peter Wernås, Fidde Lindh, Eemu Ranta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Adjungerad ledamot - Martin Bengtzelius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Revisorer - Robert Sandersson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Revisor suppleant - Laszlo Szili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Valberedning - Vlado Risteski, Ulf 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Styrelsemöten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Målsättning har varit att ha möten en gång per månad. Med arbetsmöten inräknade och undantaget ett litet sommar- samt juluppehåll uppnåddes målet. Suppleant Eemu Ranta avsade sig post i september då han flyttade till Finland. Posten ersattes aldrig då antalet suppleanter ansågs tillräckligt.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Medlemsantalet under året har legat stadigt på ca 100 medlemmar. Icke förnyande medlemmar har ersatts med nya.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Medlemsavgift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Medlemsavgifterna för verksamhetsperioden var följande: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Seniorer 500 kr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Juniorer 150 kr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SBF-tävlingar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2012 har varit ett år med fortsatt högt deltagarantal från Kville Biljard Clubs medlemmar ute på sanktionerade tävlingar. Både gamla och nya ansikten har varit ute och tävlat. I dagsläget har klubben 42 rankade spelare: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- 6 stycken rankade top 50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- 12 stycken rankade 51-150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- 12 stycken rankade 151-250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- 12 stycken rankade 251-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Av dessa har 40 st har spelat en eller flera tävlingar under hösten 2012. Totalt har vi haft 152 tävlingsstarter, vilket blir 3,9 tävlingar i snitt per rankad spelare.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Tyvärr bärgade klubben inga pallplaceringar i SM eller SPT1000-tävlingar. Rickard Bergh kom närmast med två fina 5:e platser i 8-ball samt 9-ball SM.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de lägre klasserna blev resultaten: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SPT500 - Tre 1:a platser, fyra 3:e platser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SPT250 - Två 1:a platser, tre 2:a platser, två 3:e platser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SM för lag deltog två lag hösten 2012, vilka båda åkte ut i andra omgången.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Tävlingsverksamhet - Klubbtävlingar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Klubbmästerskap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KM i 14-1 samt 9-ball var relativt välbesökta (16 resp. 28 deltagare), medan 8-ball och 10-ball lockade färre deltagare (drygt 10). Skillnaden i deltagare tros mestadels bero på datumen då tävlingarna spelades. Klubbmästare 2012 blev: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14-1 - Rickard Bergh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9-ball - Anders Edvardsson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8-ball - Peter Engberg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10-ball - Anders Edvardsson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Handikapptävlingar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I föreningen har vi som vanligt haft handikapptävlingar i 5a-9a varje torsdag, med undantag för sommaruppehåll samt veckan mellan jul och nyår. Tävlingarna har lockat lite färre deltagare jämfört med föregående år (både vår- och höstsäsong). Det lägre deltagarantalet tros vara en kombination av den naturliga variationen i deltagarantal från år till år samt att vi numera spelar tävlingarna inne i lilla hallen.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Pyramiden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Deltagandet i pyramiden var väldigt lågt under våren 2012 och beslutet togs att lägga den på is tills vidare. Någon sluttävling hölls heller aldrig.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Träningsverksamhet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 alla medlemmar har vi haft träningar på tisdagar 18:30 - 20:30. Utfallet på vårsäsongen var relativt bra, sett till hur lite reklam som gjorts för träningarna. Under hösten har dock deltagarantalet sjunkit.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Målsättning för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Styrelsen kommer på första mötet diskutera målsättning för 2013. </w:t>
      </w:r>
      <w:r w:rsidDel="00000000" w:rsidR="00000000" w:rsidRPr="00000000">
        <w:rPr>
          <w:rtl w:val="0"/>
        </w:rPr>
        <w:t xml:space="preserve">Några punkter att jobba med under 2013 är: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 medlemsantalet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Förbättrad träningsverksamhet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Fortsatt förbättring av arrangerade tävlingar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- Ökad sammanhållning och klubbkänsla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Förslag och synpunkter från medlemmar tas tacksamt emot!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Göteborg den 19 januari 2013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  <w:t xml:space="preserve">Styrelseledamot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